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51118B0" w14:textId="33E48C5C" w:rsidR="00EC7B3A" w:rsidRDefault="00984418">
      <w:pPr>
        <w:rPr>
          <w:rFonts w:hint="eastAsia"/>
          <w:lang w:val="en-US"/>
        </w:rPr>
      </w:pPr>
      <w:r>
        <w:rPr>
          <w:rFonts w:hint="eastAsia"/>
          <w:lang w:val="en-US"/>
        </w:rPr>
        <w:t>期中選擇題解析（自己）</w:t>
      </w:r>
    </w:p>
    <w:p w14:paraId="20854CD9" w14:textId="5DCD0AB4" w:rsidR="009F3514" w:rsidRDefault="00984418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2ED973AE" wp14:editId="62A7D747">
            <wp:simplePos x="0" y="0"/>
            <wp:positionH relativeFrom="column">
              <wp:posOffset>0</wp:posOffset>
            </wp:positionH>
            <wp:positionV relativeFrom="paragraph">
              <wp:posOffset>57785</wp:posOffset>
            </wp:positionV>
            <wp:extent cx="5943600" cy="7491095"/>
            <wp:effectExtent l="0" t="0" r="0" b="190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1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BAF25D" w14:textId="59990120" w:rsidR="009F3514" w:rsidRDefault="009F3514">
      <w:pPr>
        <w:rPr>
          <w:lang w:val="en-US"/>
        </w:rPr>
      </w:pPr>
    </w:p>
    <w:p w14:paraId="1824C253" w14:textId="567CEAD9" w:rsidR="009F3514" w:rsidRDefault="00955ABF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0288" behindDoc="0" locked="0" layoutInCell="1" allowOverlap="1" wp14:anchorId="34F0AC0D" wp14:editId="6EE40736">
            <wp:simplePos x="0" y="0"/>
            <wp:positionH relativeFrom="column">
              <wp:posOffset>41275</wp:posOffset>
            </wp:positionH>
            <wp:positionV relativeFrom="paragraph">
              <wp:posOffset>170815</wp:posOffset>
            </wp:positionV>
            <wp:extent cx="5943600" cy="7397115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7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4B6C0E" w14:textId="3102E0F5" w:rsidR="009F3514" w:rsidRDefault="009F3514">
      <w:pPr>
        <w:rPr>
          <w:lang w:val="en-US"/>
        </w:rPr>
      </w:pPr>
    </w:p>
    <w:p w14:paraId="792B901B" w14:textId="17444F93" w:rsidR="00E31ED2" w:rsidRDefault="00E31ED2">
      <w:pPr>
        <w:rPr>
          <w:lang w:val="en-US"/>
        </w:rPr>
      </w:pPr>
    </w:p>
    <w:p w14:paraId="32AD864E" w14:textId="46063840" w:rsidR="00E31ED2" w:rsidRDefault="00E31ED2">
      <w:pPr>
        <w:rPr>
          <w:lang w:val="en-US"/>
        </w:rPr>
      </w:pPr>
    </w:p>
    <w:p w14:paraId="7C92CCD4" w14:textId="1D2734F2" w:rsidR="00E31ED2" w:rsidRDefault="00E31ED2">
      <w:pPr>
        <w:rPr>
          <w:lang w:val="en-US"/>
        </w:rPr>
      </w:pPr>
    </w:p>
    <w:p w14:paraId="0426DB8C" w14:textId="199F719A" w:rsidR="00E31ED2" w:rsidRPr="0070654A" w:rsidRDefault="00984418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14D5D1E0" wp14:editId="782D8252">
            <wp:simplePos x="0" y="0"/>
            <wp:positionH relativeFrom="column">
              <wp:posOffset>-104140</wp:posOffset>
            </wp:positionH>
            <wp:positionV relativeFrom="paragraph">
              <wp:posOffset>0</wp:posOffset>
            </wp:positionV>
            <wp:extent cx="5943600" cy="4457700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E31ED2" w:rsidRPr="0070654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1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7B3A"/>
    <w:rsid w:val="00150A8B"/>
    <w:rsid w:val="005953F6"/>
    <w:rsid w:val="0070654A"/>
    <w:rsid w:val="00955ABF"/>
    <w:rsid w:val="009642D7"/>
    <w:rsid w:val="00984418"/>
    <w:rsid w:val="009F3514"/>
    <w:rsid w:val="00D00967"/>
    <w:rsid w:val="00E31ED2"/>
    <w:rsid w:val="00EC7B3A"/>
    <w:rsid w:val="00F56B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W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D5CFA2B"/>
  <w15:chartTrackingRefBased/>
  <w15:docId w15:val="{75678D42-CDC4-5941-956F-077F2A8C64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TW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</Pages>
  <Words>3</Words>
  <Characters>20</Characters>
  <Application>Microsoft Office Word</Application>
  <DocSecurity>0</DocSecurity>
  <Lines>1</Lines>
  <Paragraphs>1</Paragraphs>
  <ScaleCrop>false</ScaleCrop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陳建宇</dc:creator>
  <cp:keywords/>
  <dc:description/>
  <cp:lastModifiedBy>陳建宇</cp:lastModifiedBy>
  <cp:revision>12</cp:revision>
  <dcterms:created xsi:type="dcterms:W3CDTF">2021-05-04T03:42:00Z</dcterms:created>
  <dcterms:modified xsi:type="dcterms:W3CDTF">2021-05-04T19:45:00Z</dcterms:modified>
</cp:coreProperties>
</file>